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承德市司法局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基层法律服务所和基层法律服务工作者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考核结果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按照河北省司法厅《河北省基层法律服务所年度考核办法》《河北省基层法律服务工作者年度考核办法》要求，参照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司法部《基层法律服务所管理办法》和《基层法律服务工作者管理办法》，市司法局对全市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家基层法律服务所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名基层法律服务工作者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年度执业情况进行了严格考核，现将考核合格的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家基层法律服务所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、考核称职的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名基层法律服务工作者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名单公布如下，请社会各界予以评判和监督。监督举报电话：0314—228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8339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80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年度考核合格的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基层法律服务所、考核称职的基层法律服务工作者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名称：承德市双滦区双塔山镇维权法律服务所（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宋铁军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金爱新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李国祥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承德市双滦区双塔山镇工行综合楼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18832470869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宋铁军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jc w:val="left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宋铁军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杨秀成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董素梅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李振杰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李国祥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jc w:val="left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朱子新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金爱新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左爱国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2、名称：双滦区双塔山镇弘维法律服务所（3）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  静  孟广全  田印平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承德市双滦区双塔山镇中心大街125号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default" w:ascii="CESI仿宋-GB2312" w:hAnsi="CESI仿宋-GB2312" w:eastAsia="CESI仿宋-GB2312" w:cs="CESI仿宋-GB231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4042127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刘  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  静  孟广全  田印平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3、名称：承德市双滦区西地乡长城法律服务所（3）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张胜利  王承生  贾云凤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承德市双滦区双塔山镇工行家属楼底商10号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13932458172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张胜利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张胜利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王承生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贾云凤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4、名称：承德市鹰手营矿区营子镇法律服务所（4）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eastAsia="zh-CN" w:bidi="ar-SA"/>
        </w:rPr>
        <w:t>梁广余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梁广柱  刘  伟  平志侠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承德市鹰手营子矿区兴煤招待所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13231486210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梁广余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梁广余  刘  伟  平志侠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梁广柱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8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5、名称：兴隆县正兴法律服务所（6）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刘景瑞  张志才  张  辉  国振金  王剑飞  马福旭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兴隆县外环路大庙路口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13831438936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刘景瑞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刘景瑞  张志才  张  辉  国振金  王剑飞  马福旭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8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6、名称：兴隆县通达法律服务所（7）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1285" w:hanging="1285" w:hangingChars="4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潘  贺  韦希林  刘志超  王小红  赵立权  吴振华 高海刚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兴隆县半壁山镇佛爷来村钓鱼台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13513241626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潘  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1277" w:leftChars="608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潘  贺  韦希林  刘志超  王小红  赵立权  吴振华 高海刚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7、名称：承德县全盈法律服务所（3）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武汉仕  刘大武  兰春民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承德县高寺台镇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13831419128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武汉仕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武汉仕  兰春民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刘大武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8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8、名称：冀北法律服务所（4）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邢万春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王海东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齐子珺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承德县三家镇政府院内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13832456002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邢万春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邢万春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王海东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齐子珺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9、名称：承德县永盛法律服务所（3）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刘海奎  刘素伶  黄荣丽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承德县下板城镇站前路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13832435883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刘海奎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刘海奎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刘素伶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黄荣丽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10、名称：滦平县三维法律服务所（3）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关志兵  白玉堂  孙晋阁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滦平县滦平镇原计生委办公室三楼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13832411981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关志兵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关志兵  孙晋阁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白玉堂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11、名称：宽城满族自治县盛兴法律服务所（3）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马玉存  蔡  安  历永才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宽城满族自治县峪耳崖镇后庄村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13831417684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马玉存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马玉存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蔡  安  历永才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12、名称：宽城满族自治县中心法律服务所（4）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关立用  黄显金  玄国满  侯丽华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宽城满族自治县世纪路佳丽小区16号底商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13831466324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关立用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关立用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玄国满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黄显金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侯丽华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13、名称：宽城满族自治县宽城镇智合法律服务所（4）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刘丰硕  徐耀云  任继华  黄丽伟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宽城满族自治县民族街黄土梁子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13832419965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刘丰硕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刘丰硕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任继华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徐耀云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黄丽伟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14、名称：承德市隆化县众望法律服务所（5）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安东阁  姜海山  张国志  李树森  尹东梅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隆化县安州街道建设街红楼4楼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13931412448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安东阁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安东阁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姜海山  张国志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李树森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尹东梅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15、名称：承德市隆化县维民法律服务所（3）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张颖华  冀瑞英  冀风贤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隆化县隆化镇龙骧东苑综合楼八楼0810室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13832447167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张颖华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张颖华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冀风贤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冀瑞英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16、名称：承德市隆化县张三营镇法律服务所（3）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成秋杰  张国栋  张秀君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隆化县张三营镇西街村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13831499297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成秋杰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成秋杰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张国栋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张秀君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17、名称：承德市隆化县汤头沟镇法律服务所（3）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司文玉  高福坤  宁子银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隆化县汤头沟镇汤头沟村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13831488593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司文玉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司文玉  高福坤  宁子银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18、名称：丰宁满族自治县大阁镇正平法律服务所（4）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马立刚  刘玉玺  宋焕才  张 宇  商起坤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丰宁满族自治县大阁镇裕丰路16号-2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CESI楷体-GB13000" w:hAnsi="CESI楷体-GB13000" w:eastAsia="CESI楷体-GB13000" w:cs="CESI楷体-GB13000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13932454682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楷体-GB13000" w:cs="CESI仿宋-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马立刚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马立刚  刘玉玺  宋焕才  张 宇  商起坤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19、名称：平泉市滨河法律服务所（3）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陈国才  胡广智  李国清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平泉市平泉镇兴平中路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13231443886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陈国才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陈国才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李国清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胡广智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20、名称：平泉市金泉法律服务所（5）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孟兆海  贾春平  李永忠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平泉市平泉镇市场北路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13831456992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孟兆海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孟兆海  贾春平  李永忠  王永清   孔宪堂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21、名称：平泉市天平法律服务所（3）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刘晓敏  陈宝庆  王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平泉镇兴平广场小区商业2号楼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13831413411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刘晓敏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刘晓敏  陈宝庆  王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22、名称：平泉市兴平法律服务所（3）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郭建君  孙宝增  王凤林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平泉市医院南108号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15128930393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郭建君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郭建君  孙宝增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王凤林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23、名称：平泉市正大法律服务所（3）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魏立君  郑国利  崔静芳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平泉市平泉镇兴平中路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13931409669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魏立君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魏立君  郑国利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崔静芳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24、名称：围场满族蒙古族自治县纪元法律服务所（10）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1281" w:hanging="1285" w:hangingChars="40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程亚峰  殷宝信  韩  金  刘晓春  刘惠昌  李  杰  俞雁凌  李  然  董  富  任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围场县围场镇木兰中路244号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13932457909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程亚峰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1277" w:leftChars="608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程亚峰  殷宝信  韩  金  刘晓春  李  杰  俞雁凌  李  然  董  富  刘惠昌  任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25、名称：围场满族蒙古族自治县新世纪法律服务所（11）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1281" w:hanging="1285" w:hangingChars="4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周长合  王廷学  谢云发  郎需彬  张春霞  温世国 杨  利   李文广  史清林  张荣禄  王彩东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围场县围场镇凤凰北路479号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13373589932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周长合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1277" w:leftChars="608" w:firstLine="0" w:firstLineChars="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周长合  王廷学  谢云发  郎需彬  张春霞  温世国 杨  利   李文广  史清林  张荣禄  王彩东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26、名称：承德市双桥区新华法律服务所（6）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孙  超  付永学  回志军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双桥区乾润御府小区24号楼1单元101室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13103243333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孙  超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1277" w:leftChars="608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孙  超  曹德利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权秉恒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付永学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赵  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回志军  王德芳  林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8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27、名称：天祥法律服务所（3）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李志国  吴祥宇  刘雁云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承德市小佟沟物资局住宅楼3号1单元401室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13932482353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李志国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李志国  吴祥宇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刘雁云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8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28、名称：承德市双桥区牛圈子沟镇恒信法律服务所（6）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韩燕杰  陈帼霖  李雪松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承德市双桥区桃李街南口金南写字楼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2521878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韩燕杰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jc w:val="left"/>
        <w:textAlignment w:val="center"/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韩燕杰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陈帼霖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周颜华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李雪松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侯利民  王硕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8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29、名称：承德市双桥区双峤法律服务所（2）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杨学会  杨建茗  宋海龙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承德市双桥区东兴路悬挂楼1—3—2028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2076090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杨学会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杨学会  杨建茗  宋海龙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8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30、名称：承德市双桥区奕帆基层法律服务所（5）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陶亚利  孔祥春  陶宏坤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双桥区大佟沟口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2137187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陶亚利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陶亚利  孔祥春  陶宏坤  刘德林  杨万吉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31、名称：承德市双桥区水泉沟镇光大法律服务所（3）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组织形式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合伙人：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李国华  迟立新  肖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住所地址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承德市双桥区中兴小区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邮编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067000 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联系电话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13831425918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负责人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李国华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 w:bidi="ar-SA"/>
        </w:rPr>
        <w:t>基层法律服务工作者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李国华  迟立新  肖  静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  <w:t>二、2023年度考核前已注销的基层法律服务工作者：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承德市丰宁满族自治县大阁镇正平法律服务所   高贵欣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                         承德市司法局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                        2024年6月7日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ind w:firstLine="1200" w:firstLineChars="5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20AF3"/>
    <w:multiLevelType w:val="singleLevel"/>
    <w:tmpl w:val="48A20A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54DAC"/>
    <w:rsid w:val="00632895"/>
    <w:rsid w:val="01536352"/>
    <w:rsid w:val="015E7F52"/>
    <w:rsid w:val="01DF291F"/>
    <w:rsid w:val="02D015AC"/>
    <w:rsid w:val="04F839C5"/>
    <w:rsid w:val="067D6B72"/>
    <w:rsid w:val="09AD467E"/>
    <w:rsid w:val="0BDA3CC4"/>
    <w:rsid w:val="0BF33B7E"/>
    <w:rsid w:val="0C6B79FF"/>
    <w:rsid w:val="0D81022F"/>
    <w:rsid w:val="105D4D7F"/>
    <w:rsid w:val="10EB1386"/>
    <w:rsid w:val="110008F1"/>
    <w:rsid w:val="13B04967"/>
    <w:rsid w:val="14D903B8"/>
    <w:rsid w:val="15FA727B"/>
    <w:rsid w:val="17A25375"/>
    <w:rsid w:val="19082640"/>
    <w:rsid w:val="1AA70CCD"/>
    <w:rsid w:val="1B2D12B2"/>
    <w:rsid w:val="1BF315B9"/>
    <w:rsid w:val="1C081765"/>
    <w:rsid w:val="1C2D7490"/>
    <w:rsid w:val="1E9F0FB2"/>
    <w:rsid w:val="1F40256B"/>
    <w:rsid w:val="1FFA6001"/>
    <w:rsid w:val="1FFEF771"/>
    <w:rsid w:val="21253CB5"/>
    <w:rsid w:val="216C75A2"/>
    <w:rsid w:val="21DF929A"/>
    <w:rsid w:val="225B2BC4"/>
    <w:rsid w:val="22D02B9D"/>
    <w:rsid w:val="23E46227"/>
    <w:rsid w:val="247537C0"/>
    <w:rsid w:val="261B458F"/>
    <w:rsid w:val="268F4396"/>
    <w:rsid w:val="2771704C"/>
    <w:rsid w:val="29E73F89"/>
    <w:rsid w:val="29ED5F8D"/>
    <w:rsid w:val="2AD33A12"/>
    <w:rsid w:val="2D6E5904"/>
    <w:rsid w:val="2DCF33AA"/>
    <w:rsid w:val="2EE33EA4"/>
    <w:rsid w:val="2EE75F88"/>
    <w:rsid w:val="2F6EA1DA"/>
    <w:rsid w:val="2FD55894"/>
    <w:rsid w:val="2FFAEA6E"/>
    <w:rsid w:val="30B057F6"/>
    <w:rsid w:val="30C75196"/>
    <w:rsid w:val="317EA89B"/>
    <w:rsid w:val="33996650"/>
    <w:rsid w:val="33D67C7B"/>
    <w:rsid w:val="377FF673"/>
    <w:rsid w:val="37AF6C6C"/>
    <w:rsid w:val="37E867A9"/>
    <w:rsid w:val="39F0B3FA"/>
    <w:rsid w:val="3A9D3688"/>
    <w:rsid w:val="3BDD13AE"/>
    <w:rsid w:val="3D9F734E"/>
    <w:rsid w:val="3E0A17A9"/>
    <w:rsid w:val="3E5EF016"/>
    <w:rsid w:val="3EBF97F7"/>
    <w:rsid w:val="3F2F1297"/>
    <w:rsid w:val="3F6E7CD7"/>
    <w:rsid w:val="3F7908EC"/>
    <w:rsid w:val="3FBBA2F4"/>
    <w:rsid w:val="3FCD26D0"/>
    <w:rsid w:val="3FF1CE80"/>
    <w:rsid w:val="3FF6AB67"/>
    <w:rsid w:val="3FF7D365"/>
    <w:rsid w:val="3FFD3B21"/>
    <w:rsid w:val="3FFFEFAE"/>
    <w:rsid w:val="40A05DF2"/>
    <w:rsid w:val="41E16783"/>
    <w:rsid w:val="42F54DAC"/>
    <w:rsid w:val="43734F10"/>
    <w:rsid w:val="443F49F4"/>
    <w:rsid w:val="46A64173"/>
    <w:rsid w:val="4725201B"/>
    <w:rsid w:val="47332956"/>
    <w:rsid w:val="47392CE4"/>
    <w:rsid w:val="476821C6"/>
    <w:rsid w:val="47C62562"/>
    <w:rsid w:val="47EDFA71"/>
    <w:rsid w:val="480D04B6"/>
    <w:rsid w:val="487257DF"/>
    <w:rsid w:val="4B0D19AA"/>
    <w:rsid w:val="4BD255DB"/>
    <w:rsid w:val="4FB01E68"/>
    <w:rsid w:val="5083010D"/>
    <w:rsid w:val="50BD685B"/>
    <w:rsid w:val="52320926"/>
    <w:rsid w:val="537F6AB0"/>
    <w:rsid w:val="54AA4B68"/>
    <w:rsid w:val="55F776BE"/>
    <w:rsid w:val="56980175"/>
    <w:rsid w:val="57FE9E1C"/>
    <w:rsid w:val="59671203"/>
    <w:rsid w:val="5AF9C51B"/>
    <w:rsid w:val="5B5A3E1D"/>
    <w:rsid w:val="5BAE1C10"/>
    <w:rsid w:val="5BF5F28A"/>
    <w:rsid w:val="5C5823CB"/>
    <w:rsid w:val="5C8838F8"/>
    <w:rsid w:val="5D57BF29"/>
    <w:rsid w:val="5E1D5DEB"/>
    <w:rsid w:val="5FB9B59E"/>
    <w:rsid w:val="5FEE93B8"/>
    <w:rsid w:val="5FF6A51C"/>
    <w:rsid w:val="5FFD45D3"/>
    <w:rsid w:val="5FFD7F17"/>
    <w:rsid w:val="610D52A4"/>
    <w:rsid w:val="6116221A"/>
    <w:rsid w:val="64CE7A15"/>
    <w:rsid w:val="65FF23C8"/>
    <w:rsid w:val="668C00FC"/>
    <w:rsid w:val="66D058B1"/>
    <w:rsid w:val="69B741D3"/>
    <w:rsid w:val="6D203042"/>
    <w:rsid w:val="6D6D24FF"/>
    <w:rsid w:val="6DD268A1"/>
    <w:rsid w:val="6DF42922"/>
    <w:rsid w:val="6DF42E94"/>
    <w:rsid w:val="6E7D5966"/>
    <w:rsid w:val="6FE8EE12"/>
    <w:rsid w:val="7031759F"/>
    <w:rsid w:val="70457C96"/>
    <w:rsid w:val="70D77613"/>
    <w:rsid w:val="71F7A6CA"/>
    <w:rsid w:val="727DDFC4"/>
    <w:rsid w:val="7331067D"/>
    <w:rsid w:val="734A7B64"/>
    <w:rsid w:val="735D2F00"/>
    <w:rsid w:val="74002FFC"/>
    <w:rsid w:val="74210DAC"/>
    <w:rsid w:val="749E43DE"/>
    <w:rsid w:val="75DB3975"/>
    <w:rsid w:val="75EBCC07"/>
    <w:rsid w:val="76106821"/>
    <w:rsid w:val="762D7BF8"/>
    <w:rsid w:val="762F0860"/>
    <w:rsid w:val="765F2EB9"/>
    <w:rsid w:val="76FA6C9A"/>
    <w:rsid w:val="776EEBFA"/>
    <w:rsid w:val="7783185B"/>
    <w:rsid w:val="77ABF2BB"/>
    <w:rsid w:val="77DFB5C8"/>
    <w:rsid w:val="77F64090"/>
    <w:rsid w:val="7AEF383C"/>
    <w:rsid w:val="7B1F3796"/>
    <w:rsid w:val="7B2B6C81"/>
    <w:rsid w:val="7B8FE109"/>
    <w:rsid w:val="7BDDE945"/>
    <w:rsid w:val="7BDF63B8"/>
    <w:rsid w:val="7BE22ABF"/>
    <w:rsid w:val="7BF87603"/>
    <w:rsid w:val="7BFD84E6"/>
    <w:rsid w:val="7BFF1618"/>
    <w:rsid w:val="7C3A4D60"/>
    <w:rsid w:val="7D27D7CD"/>
    <w:rsid w:val="7D77CEC4"/>
    <w:rsid w:val="7D7A5CDB"/>
    <w:rsid w:val="7DBF5E52"/>
    <w:rsid w:val="7DE6FD26"/>
    <w:rsid w:val="7DEA56A0"/>
    <w:rsid w:val="7DEBD465"/>
    <w:rsid w:val="7DFFCAD7"/>
    <w:rsid w:val="7E372DDB"/>
    <w:rsid w:val="7E9D781B"/>
    <w:rsid w:val="7E9DC206"/>
    <w:rsid w:val="7E9E489A"/>
    <w:rsid w:val="7EFB3352"/>
    <w:rsid w:val="7EFFB5AB"/>
    <w:rsid w:val="7F695C7B"/>
    <w:rsid w:val="7F7559CC"/>
    <w:rsid w:val="7F7A290A"/>
    <w:rsid w:val="7F7BE6F2"/>
    <w:rsid w:val="7F7F6C54"/>
    <w:rsid w:val="7F9D3A6A"/>
    <w:rsid w:val="7F9EC2A8"/>
    <w:rsid w:val="7FBE09B8"/>
    <w:rsid w:val="7FC9618B"/>
    <w:rsid w:val="7FCF70E7"/>
    <w:rsid w:val="7FDF0546"/>
    <w:rsid w:val="7FE7A44C"/>
    <w:rsid w:val="7FF2A6FC"/>
    <w:rsid w:val="7FF5A379"/>
    <w:rsid w:val="7FFC63F0"/>
    <w:rsid w:val="7FFDF88A"/>
    <w:rsid w:val="7FFE25D8"/>
    <w:rsid w:val="7FFF0461"/>
    <w:rsid w:val="7FFF2C9E"/>
    <w:rsid w:val="828EE494"/>
    <w:rsid w:val="86AE2335"/>
    <w:rsid w:val="8FF9EF5E"/>
    <w:rsid w:val="9CEF4A73"/>
    <w:rsid w:val="A53BD57A"/>
    <w:rsid w:val="A7D7CB34"/>
    <w:rsid w:val="A7F01B2E"/>
    <w:rsid w:val="A7FD3BC2"/>
    <w:rsid w:val="AF7EEF63"/>
    <w:rsid w:val="AF7FCE8B"/>
    <w:rsid w:val="AFFED90F"/>
    <w:rsid w:val="B35F2B6C"/>
    <w:rsid w:val="B3FBB44C"/>
    <w:rsid w:val="B72D486F"/>
    <w:rsid w:val="B77BA42B"/>
    <w:rsid w:val="BAAB0859"/>
    <w:rsid w:val="BC7DE1E3"/>
    <w:rsid w:val="BEDF4B18"/>
    <w:rsid w:val="BEFED3F5"/>
    <w:rsid w:val="BF9F0144"/>
    <w:rsid w:val="BFAA82B9"/>
    <w:rsid w:val="C5FFF6AB"/>
    <w:rsid w:val="C6BE6CAB"/>
    <w:rsid w:val="C79F5197"/>
    <w:rsid w:val="CBEFDC8F"/>
    <w:rsid w:val="CBF7CCDF"/>
    <w:rsid w:val="CF87781A"/>
    <w:rsid w:val="CFDA1E1E"/>
    <w:rsid w:val="D1BB9FE8"/>
    <w:rsid w:val="D5FE093A"/>
    <w:rsid w:val="D7B669F2"/>
    <w:rsid w:val="D7FC1002"/>
    <w:rsid w:val="D7FF084B"/>
    <w:rsid w:val="DBAE3812"/>
    <w:rsid w:val="DBFFD98A"/>
    <w:rsid w:val="DCF7A983"/>
    <w:rsid w:val="DD3B3750"/>
    <w:rsid w:val="DDDB2C58"/>
    <w:rsid w:val="DEDD491D"/>
    <w:rsid w:val="DF4E62A9"/>
    <w:rsid w:val="DF5E5FB7"/>
    <w:rsid w:val="DF7FB861"/>
    <w:rsid w:val="DFFFE216"/>
    <w:rsid w:val="E36C9793"/>
    <w:rsid w:val="E38F6069"/>
    <w:rsid w:val="E77FFA3E"/>
    <w:rsid w:val="E7EF1043"/>
    <w:rsid w:val="E87F577A"/>
    <w:rsid w:val="E95F9B81"/>
    <w:rsid w:val="E9B7A5C5"/>
    <w:rsid w:val="EBEF12AD"/>
    <w:rsid w:val="EBFF3C4D"/>
    <w:rsid w:val="EDE60C2D"/>
    <w:rsid w:val="EDFF8E71"/>
    <w:rsid w:val="EEFFE11D"/>
    <w:rsid w:val="EF3FA6E3"/>
    <w:rsid w:val="EFAFC214"/>
    <w:rsid w:val="EFBFAB45"/>
    <w:rsid w:val="EFE392F7"/>
    <w:rsid w:val="F0F7531E"/>
    <w:rsid w:val="F1BA445A"/>
    <w:rsid w:val="F20F42A4"/>
    <w:rsid w:val="F2FF5B3C"/>
    <w:rsid w:val="F3BF340A"/>
    <w:rsid w:val="F59F6B20"/>
    <w:rsid w:val="F59F8D96"/>
    <w:rsid w:val="F77BFAFE"/>
    <w:rsid w:val="F7AEF659"/>
    <w:rsid w:val="F7F930A4"/>
    <w:rsid w:val="F7FFD7BB"/>
    <w:rsid w:val="FB5903AD"/>
    <w:rsid w:val="FB7FE9E7"/>
    <w:rsid w:val="FBAF4803"/>
    <w:rsid w:val="FBCFFA5A"/>
    <w:rsid w:val="FBEB143D"/>
    <w:rsid w:val="FBEF05C2"/>
    <w:rsid w:val="FBEF3F24"/>
    <w:rsid w:val="FBF4BF15"/>
    <w:rsid w:val="FBFBEA6C"/>
    <w:rsid w:val="FBFF965E"/>
    <w:rsid w:val="FCF73A59"/>
    <w:rsid w:val="FCFFEC67"/>
    <w:rsid w:val="FD2FE209"/>
    <w:rsid w:val="FD7B7DD2"/>
    <w:rsid w:val="FD95FE16"/>
    <w:rsid w:val="FDBF664B"/>
    <w:rsid w:val="FDDD883E"/>
    <w:rsid w:val="FDE2884E"/>
    <w:rsid w:val="FDF7A9E9"/>
    <w:rsid w:val="FDFB6BAA"/>
    <w:rsid w:val="FDFE34BF"/>
    <w:rsid w:val="FDFF5F2B"/>
    <w:rsid w:val="FEAFCDFB"/>
    <w:rsid w:val="FEB78DE9"/>
    <w:rsid w:val="FEBBC175"/>
    <w:rsid w:val="FEBF1FA5"/>
    <w:rsid w:val="FEBF7B20"/>
    <w:rsid w:val="FEFA7C99"/>
    <w:rsid w:val="FF33A4F2"/>
    <w:rsid w:val="FF3FA4EA"/>
    <w:rsid w:val="FF5B4EE9"/>
    <w:rsid w:val="FF6A3D3A"/>
    <w:rsid w:val="FF753116"/>
    <w:rsid w:val="FF7C69C7"/>
    <w:rsid w:val="FF7F1079"/>
    <w:rsid w:val="FFBF2A93"/>
    <w:rsid w:val="FFDB5198"/>
    <w:rsid w:val="FFE76752"/>
    <w:rsid w:val="FFEE62F0"/>
    <w:rsid w:val="FFEF0DEF"/>
    <w:rsid w:val="FFF3EC8E"/>
    <w:rsid w:val="FFFB7893"/>
    <w:rsid w:val="FFFBEB42"/>
    <w:rsid w:val="FFFF8794"/>
    <w:rsid w:val="FFFFD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2021-07-02T08:57:00Z</dcterms:created>
  <dc:creator>Administrator</dc:creator>
  <cp:lastModifiedBy>user</cp:lastModifiedBy>
  <cp:lastPrinted>2021-07-02T13:21:00Z</cp:lastPrinted>
  <dcterms:modified xsi:type="dcterms:W3CDTF">2024-06-07T15:25:35Z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825660940657444B99844251A4A3CD51</vt:lpwstr>
  </property>
</Properties>
</file>